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812B" w14:textId="77777777" w:rsidR="00D065D6" w:rsidRPr="00FA7023" w:rsidRDefault="00D065D6" w:rsidP="00D065D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63</w:t>
      </w:r>
    </w:p>
    <w:p w14:paraId="0CDE156F" w14:textId="77777777" w:rsidR="00D065D6" w:rsidRPr="00142792" w:rsidRDefault="00D065D6" w:rsidP="00D065D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EE8E963" w14:textId="77777777" w:rsidR="00D065D6" w:rsidRPr="00142792" w:rsidRDefault="00D065D6" w:rsidP="00D065D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84E5F4C" w14:textId="77777777" w:rsidR="00D065D6" w:rsidRPr="00142792" w:rsidRDefault="00D065D6" w:rsidP="00D065D6">
      <w:pPr>
        <w:jc w:val="center"/>
        <w:rPr>
          <w:b/>
          <w:sz w:val="20"/>
          <w:szCs w:val="20"/>
        </w:rPr>
      </w:pPr>
    </w:p>
    <w:p w14:paraId="41AAA267" w14:textId="77777777" w:rsidR="00D065D6" w:rsidRDefault="00D065D6" w:rsidP="00D065D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A25214F" w14:textId="77777777" w:rsidR="00D065D6" w:rsidRPr="00142792" w:rsidRDefault="00D065D6" w:rsidP="00D065D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D7BB004" w14:textId="77777777" w:rsidR="00D065D6" w:rsidRPr="00142792" w:rsidRDefault="00D065D6" w:rsidP="00D065D6">
      <w:pPr>
        <w:rPr>
          <w:sz w:val="20"/>
          <w:szCs w:val="20"/>
        </w:rPr>
      </w:pPr>
    </w:p>
    <w:p w14:paraId="5D1C3489" w14:textId="77777777" w:rsidR="00D065D6" w:rsidRPr="00142792" w:rsidRDefault="00D065D6" w:rsidP="00D065D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E18569F" w14:textId="77777777" w:rsidR="00D065D6" w:rsidRDefault="00D065D6" w:rsidP="00D065D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6BFC5FD" w14:textId="77777777" w:rsidR="00D065D6" w:rsidRPr="00142792" w:rsidRDefault="00D065D6" w:rsidP="00D065D6">
      <w:pPr>
        <w:rPr>
          <w:sz w:val="20"/>
          <w:szCs w:val="20"/>
        </w:rPr>
      </w:pPr>
    </w:p>
    <w:p w14:paraId="261B458A" w14:textId="77777777" w:rsidR="00D065D6" w:rsidRDefault="00D065D6" w:rsidP="00D065D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F4795AC" w14:textId="77777777" w:rsidR="00D065D6" w:rsidRPr="00142792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845DFD1" w14:textId="77777777" w:rsidR="00D065D6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2BA84A57" w14:textId="77777777" w:rsidR="00D065D6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238B75B" w14:textId="77777777" w:rsidR="00D065D6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4DF1067" w14:textId="77777777" w:rsidR="00D065D6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C84FA15" w14:textId="77777777" w:rsidR="00D065D6" w:rsidRPr="00142792" w:rsidRDefault="00D065D6" w:rsidP="00D065D6">
      <w:pPr>
        <w:jc w:val="both"/>
        <w:rPr>
          <w:sz w:val="20"/>
          <w:szCs w:val="20"/>
        </w:rPr>
      </w:pPr>
    </w:p>
    <w:p w14:paraId="147B0073" w14:textId="77777777" w:rsidR="00D065D6" w:rsidRPr="00142792" w:rsidRDefault="00D065D6" w:rsidP="00D065D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DCD0954" w14:textId="77777777" w:rsidR="00D065D6" w:rsidRDefault="00D065D6" w:rsidP="00D065D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DEBB547" w14:textId="77777777" w:rsidR="00D065D6" w:rsidRDefault="00D065D6" w:rsidP="00D065D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69655DC" w14:textId="77777777" w:rsidR="00D065D6" w:rsidRPr="00142792" w:rsidRDefault="00D065D6" w:rsidP="00D065D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068B66F" w14:textId="77777777" w:rsidR="00D065D6" w:rsidRPr="00142792" w:rsidRDefault="00D065D6" w:rsidP="00D065D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3C2B8E2D" w14:textId="77777777" w:rsidR="00D065D6" w:rsidRDefault="00D065D6" w:rsidP="00D065D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DFA239F" w14:textId="77777777" w:rsidR="00D065D6" w:rsidRPr="00853DB5" w:rsidRDefault="00D065D6" w:rsidP="00D065D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0356B58" w14:textId="77777777" w:rsidR="00D065D6" w:rsidRDefault="00D065D6" w:rsidP="00D065D6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C63EE0E" w14:textId="77777777" w:rsidR="00D065D6" w:rsidRPr="00142792" w:rsidRDefault="00D065D6" w:rsidP="00D065D6">
      <w:pPr>
        <w:jc w:val="both"/>
        <w:rPr>
          <w:b/>
          <w:sz w:val="20"/>
          <w:szCs w:val="20"/>
          <w:u w:val="single"/>
        </w:rPr>
      </w:pPr>
    </w:p>
    <w:p w14:paraId="70B055D1" w14:textId="77777777" w:rsidR="00D065D6" w:rsidRDefault="00D065D6" w:rsidP="00D065D6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Делегирование уполномоченных представителей </w:t>
      </w:r>
      <w:r w:rsidRPr="008169C5">
        <w:rPr>
          <w:sz w:val="20"/>
          <w:szCs w:val="20"/>
        </w:rPr>
        <w:t>Ассоциации строительных организаций Новосибирской области (Ассоциации)</w:t>
      </w:r>
      <w:r>
        <w:rPr>
          <w:sz w:val="20"/>
          <w:szCs w:val="20"/>
        </w:rPr>
        <w:t xml:space="preserve"> на Окружную конференцию СРО Сибирского федерального округа 13.10.2017 г. Красноярск: </w:t>
      </w:r>
      <w:r w:rsidRPr="00B95A18">
        <w:rPr>
          <w:sz w:val="20"/>
          <w:szCs w:val="20"/>
        </w:rPr>
        <w:t>Федорченко Максим</w:t>
      </w:r>
      <w:r>
        <w:rPr>
          <w:sz w:val="20"/>
          <w:szCs w:val="20"/>
        </w:rPr>
        <w:t>а</w:t>
      </w:r>
      <w:r w:rsidRPr="00B95A18">
        <w:rPr>
          <w:sz w:val="20"/>
          <w:szCs w:val="20"/>
        </w:rPr>
        <w:t xml:space="preserve"> Владиславович</w:t>
      </w:r>
      <w:r>
        <w:rPr>
          <w:sz w:val="20"/>
          <w:szCs w:val="20"/>
        </w:rPr>
        <w:t>а – Члена Совета Ассоциации с правом решающего голоса по всем вопросам повестки дня и Щербакова Алексея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 – Члена Совета Ассоциации с правом совещательного голоса по всем вопросам повестки дня.</w:t>
      </w:r>
    </w:p>
    <w:p w14:paraId="37D91EC0" w14:textId="77777777" w:rsidR="00D065D6" w:rsidRDefault="00D065D6" w:rsidP="00D065D6">
      <w:pPr>
        <w:ind w:left="720"/>
        <w:jc w:val="both"/>
        <w:rPr>
          <w:sz w:val="20"/>
          <w:szCs w:val="20"/>
        </w:rPr>
      </w:pPr>
    </w:p>
    <w:p w14:paraId="1F7D6DEA" w14:textId="77777777" w:rsidR="00D065D6" w:rsidRDefault="00D065D6" w:rsidP="00D065D6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О принятии решения о приеме в члены </w:t>
      </w:r>
      <w:r>
        <w:rPr>
          <w:sz w:val="20"/>
          <w:szCs w:val="20"/>
        </w:rPr>
        <w:t>Ассоциации</w:t>
      </w:r>
      <w:r w:rsidRPr="008169C5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D065D6" w:rsidRPr="00E520EF" w14:paraId="7812EF5C" w14:textId="77777777" w:rsidTr="00C02B52">
        <w:tc>
          <w:tcPr>
            <w:tcW w:w="486" w:type="dxa"/>
            <w:shd w:val="clear" w:color="auto" w:fill="auto"/>
            <w:vAlign w:val="center"/>
          </w:tcPr>
          <w:p w14:paraId="29EE6C65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AC135FC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0CF7A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4475F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4F7FDD08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9759330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E9C482A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«ВЕЛЕС-ИНВЕСТ»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896825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D3B11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669910B2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74F5E49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AE1035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«Стройпоставка»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490A5F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1FD77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081AA924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22662A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7B6298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«ИНТЕРСТРОЙ»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3285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5401953024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E2E8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1155476049222</w:t>
            </w:r>
          </w:p>
        </w:tc>
      </w:tr>
      <w:tr w:rsidR="00D065D6" w:rsidRPr="00E520EF" w14:paraId="6550D7C0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D77CE2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2DEA36C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Строительная компания «СибСтройМонтаж»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303E5A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5404036805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4E48D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1165476114011</w:t>
            </w:r>
          </w:p>
        </w:tc>
      </w:tr>
      <w:tr w:rsidR="00D065D6" w:rsidRPr="00E520EF" w14:paraId="1C71B7F7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71DB7B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FFDEBC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«СК РУБИКОН»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4A1E6F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5403025310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E619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1165476205124</w:t>
            </w:r>
          </w:p>
        </w:tc>
      </w:tr>
      <w:tr w:rsidR="00D065D6" w:rsidRPr="00E520EF" w14:paraId="4418BD1D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1AB52B9" w14:textId="77777777" w:rsidR="00D065D6" w:rsidRPr="00E520EF" w:rsidRDefault="00D065D6" w:rsidP="00C02B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49174C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«Глобус-Альянс»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A9E09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5404449930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D96A3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1115476146873</w:t>
            </w:r>
          </w:p>
        </w:tc>
      </w:tr>
    </w:tbl>
    <w:p w14:paraId="041BC978" w14:textId="77777777" w:rsidR="00D065D6" w:rsidRDefault="00D065D6" w:rsidP="00D065D6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390CC275" w14:textId="77777777" w:rsidR="00D065D6" w:rsidRDefault="00D065D6" w:rsidP="00D065D6">
      <w:pPr>
        <w:ind w:left="709"/>
        <w:jc w:val="both"/>
        <w:rPr>
          <w:sz w:val="20"/>
          <w:szCs w:val="20"/>
        </w:rPr>
      </w:pPr>
    </w:p>
    <w:p w14:paraId="398CCF62" w14:textId="77777777" w:rsidR="00D065D6" w:rsidRDefault="00D065D6" w:rsidP="00D065D6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D065D6" w:rsidRPr="00E520EF" w14:paraId="45495BA9" w14:textId="77777777" w:rsidTr="00C02B52">
        <w:tc>
          <w:tcPr>
            <w:tcW w:w="486" w:type="dxa"/>
            <w:shd w:val="clear" w:color="auto" w:fill="auto"/>
            <w:vAlign w:val="center"/>
          </w:tcPr>
          <w:p w14:paraId="69FCA403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C2CF6E3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8163F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4A0FB5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6B1E0CDE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4E321F" w14:textId="77777777" w:rsidR="00D065D6" w:rsidRPr="00E520EF" w:rsidRDefault="00D065D6" w:rsidP="00D065D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4E58CEE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C4CBE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5405508218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8FD6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1145476165317</w:t>
            </w:r>
          </w:p>
        </w:tc>
      </w:tr>
    </w:tbl>
    <w:p w14:paraId="7AE0802E" w14:textId="77777777" w:rsidR="00D065D6" w:rsidRDefault="00D065D6" w:rsidP="00D065D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11A260DF" w14:textId="77777777" w:rsidR="00D065D6" w:rsidRDefault="00D065D6" w:rsidP="00D065D6">
      <w:pPr>
        <w:ind w:left="567"/>
        <w:jc w:val="both"/>
        <w:rPr>
          <w:sz w:val="20"/>
          <w:szCs w:val="20"/>
        </w:rPr>
      </w:pPr>
    </w:p>
    <w:p w14:paraId="1D6AFDBE" w14:textId="77777777" w:rsidR="00D065D6" w:rsidRDefault="00D065D6" w:rsidP="00D065D6">
      <w:pPr>
        <w:jc w:val="both"/>
        <w:rPr>
          <w:sz w:val="20"/>
          <w:szCs w:val="20"/>
        </w:rPr>
      </w:pPr>
    </w:p>
    <w:p w14:paraId="2C951460" w14:textId="77777777" w:rsidR="00D065D6" w:rsidRDefault="00D065D6" w:rsidP="00D065D6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 xml:space="preserve">Предложено делегировать уполномоченных представителей Ассоциации на Окружную конференцию СРО Сибирского федерального округа 13.10.2017 г. Красноярск: </w:t>
      </w:r>
      <w:r w:rsidRPr="00B95A18">
        <w:rPr>
          <w:sz w:val="20"/>
          <w:szCs w:val="20"/>
        </w:rPr>
        <w:t>Федорченко Максим</w:t>
      </w:r>
      <w:r>
        <w:rPr>
          <w:sz w:val="20"/>
          <w:szCs w:val="20"/>
        </w:rPr>
        <w:t>а</w:t>
      </w:r>
      <w:r w:rsidRPr="00B95A18">
        <w:rPr>
          <w:sz w:val="20"/>
          <w:szCs w:val="20"/>
        </w:rPr>
        <w:t xml:space="preserve"> Владиславович</w:t>
      </w:r>
      <w:r>
        <w:rPr>
          <w:sz w:val="20"/>
          <w:szCs w:val="20"/>
        </w:rPr>
        <w:t>а – Члена Совета Ассоциации с правом решающего голоса по всем вопросам повестки дня и Щербакова Алексея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 – Члена Совета Ассоциации с правом совещательного голоса по всем вопросам повестки дня.</w:t>
      </w:r>
    </w:p>
    <w:p w14:paraId="6E3B831C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7C21BA03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4E9F436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0E4A7D7C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ABCA48F" w14:textId="77777777" w:rsidR="00D065D6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 xml:space="preserve">Делегировать уполномоченных представителей Ассоциации на Окружную конференцию СРО Сибирского федерального округа 13.10.2017 г. Красноярск: </w:t>
      </w:r>
      <w:r w:rsidRPr="00B95A18">
        <w:rPr>
          <w:sz w:val="20"/>
          <w:szCs w:val="20"/>
        </w:rPr>
        <w:t>Федорченко Максим</w:t>
      </w:r>
      <w:r>
        <w:rPr>
          <w:sz w:val="20"/>
          <w:szCs w:val="20"/>
        </w:rPr>
        <w:t>а</w:t>
      </w:r>
      <w:r w:rsidRPr="00B95A18">
        <w:rPr>
          <w:sz w:val="20"/>
          <w:szCs w:val="20"/>
        </w:rPr>
        <w:t xml:space="preserve"> Владиславович</w:t>
      </w:r>
      <w:r>
        <w:rPr>
          <w:sz w:val="20"/>
          <w:szCs w:val="20"/>
        </w:rPr>
        <w:t>а – Члена Совета Ассоциации с правом решающего голоса по всем вопросам повестки дня и Щербакова Алексея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 – Члена Совета Ассоциации с правом совещательного голоса по всем вопросам повестки дня.</w:t>
      </w:r>
    </w:p>
    <w:p w14:paraId="1201E9BA" w14:textId="77777777" w:rsidR="00D065D6" w:rsidRDefault="00D065D6" w:rsidP="00D065D6">
      <w:pPr>
        <w:ind w:left="720"/>
        <w:jc w:val="both"/>
        <w:rPr>
          <w:sz w:val="20"/>
          <w:szCs w:val="20"/>
        </w:rPr>
      </w:pPr>
    </w:p>
    <w:p w14:paraId="6E704DFF" w14:textId="77777777" w:rsidR="00D065D6" w:rsidRDefault="00D065D6" w:rsidP="00D065D6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D065D6" w:rsidRPr="00E520EF" w14:paraId="08E78BE8" w14:textId="77777777" w:rsidTr="00C02B52">
        <w:tc>
          <w:tcPr>
            <w:tcW w:w="486" w:type="dxa"/>
            <w:shd w:val="clear" w:color="auto" w:fill="auto"/>
            <w:vAlign w:val="center"/>
          </w:tcPr>
          <w:p w14:paraId="656D3023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8DC9C56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665F1E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C5BCD81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7F1F705A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5EF060B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2DC7A7C4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«ВЕЛЕС-ИНВЕСТ»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7BE6E3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F5586C1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4C2EDC8D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4262F84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7F9E0D9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«Стройпоставка»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3D573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79076E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3DB7FE72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CFFC7E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2163D8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«ИНТЕРСТРОЙ»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42152A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5401953024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432D8E7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1155476049222</w:t>
            </w:r>
          </w:p>
        </w:tc>
      </w:tr>
      <w:tr w:rsidR="00D065D6" w:rsidRPr="00E520EF" w14:paraId="3ADE9D58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A91DCD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0E918C4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Строительная компания «СибСтройМонтаж»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67E22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5404036805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15AFE68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1165476114011</w:t>
            </w:r>
          </w:p>
        </w:tc>
      </w:tr>
      <w:tr w:rsidR="00D065D6" w:rsidRPr="00E520EF" w14:paraId="1A902F98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9471057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64A8525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«СК РУБИКОН»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E27E02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5403025310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08FAF3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1165476205124</w:t>
            </w:r>
          </w:p>
        </w:tc>
      </w:tr>
      <w:tr w:rsidR="00D065D6" w:rsidRPr="00E520EF" w14:paraId="1333530C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7EA29A" w14:textId="77777777" w:rsidR="00D065D6" w:rsidRPr="00E520EF" w:rsidRDefault="00D065D6" w:rsidP="00D065D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D30B34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«Глобус-Альянс»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99F2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5404449930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93A78A6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1115476146873</w:t>
            </w:r>
          </w:p>
        </w:tc>
      </w:tr>
    </w:tbl>
    <w:p w14:paraId="3305A590" w14:textId="77777777" w:rsidR="00D065D6" w:rsidRPr="003212FD" w:rsidRDefault="00D065D6" w:rsidP="00D065D6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7AAD539C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666D80C1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1F15A56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3235022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2CC61FB7" w14:textId="77777777" w:rsidR="00D065D6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4"/>
        <w:gridCol w:w="2422"/>
        <w:gridCol w:w="2401"/>
      </w:tblGrid>
      <w:tr w:rsidR="00D065D6" w:rsidRPr="00E520EF" w14:paraId="1C9CA8BF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7098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4B23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6858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975E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75FE3CFB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78AF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AE7D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«ВЕЛЕС-ИНВЕСТ»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DE1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A9E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542ECFE0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45E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354E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«Стройпоставка»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BE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4F4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</w:tc>
      </w:tr>
      <w:tr w:rsidR="00D065D6" w:rsidRPr="00E520EF" w14:paraId="19E910D0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96CC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E274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«ИНТЕРСТРОЙ»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DE2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5401953024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46C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1155476049222</w:t>
            </w:r>
          </w:p>
        </w:tc>
      </w:tr>
      <w:tr w:rsidR="00D065D6" w:rsidRPr="00E520EF" w14:paraId="3CE7AAC6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C5F8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CB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Строительная компания «СибСтройМонтаж»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F045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5404036805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54D7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1165476114011</w:t>
            </w:r>
          </w:p>
        </w:tc>
      </w:tr>
      <w:tr w:rsidR="00D065D6" w:rsidRPr="00E520EF" w14:paraId="4D6DE5DA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52A3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F7C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«СК РУБИКОН»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1B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5403025310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F80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1165476205124</w:t>
            </w:r>
          </w:p>
        </w:tc>
      </w:tr>
      <w:tr w:rsidR="00D065D6" w:rsidRPr="00E520EF" w14:paraId="00F70306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B79" w14:textId="77777777" w:rsidR="00D065D6" w:rsidRPr="00E520EF" w:rsidRDefault="00D065D6" w:rsidP="00D065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B2E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«Глобус-Альянс»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C5C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5404449930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53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1115476146873</w:t>
            </w:r>
          </w:p>
        </w:tc>
      </w:tr>
    </w:tbl>
    <w:p w14:paraId="1F3BB5D4" w14:textId="77777777" w:rsidR="00D065D6" w:rsidRDefault="00D065D6" w:rsidP="00D065D6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50BB45C8" w14:textId="77777777" w:rsidR="00D065D6" w:rsidRDefault="00D065D6" w:rsidP="00D065D6">
      <w:pPr>
        <w:ind w:left="360"/>
        <w:jc w:val="both"/>
        <w:rPr>
          <w:sz w:val="20"/>
          <w:szCs w:val="20"/>
        </w:rPr>
      </w:pPr>
    </w:p>
    <w:p w14:paraId="3B70DEBD" w14:textId="77777777" w:rsidR="00D065D6" w:rsidRDefault="00D065D6" w:rsidP="00D065D6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BC6369"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D065D6" w:rsidRPr="00E520EF" w14:paraId="20DA3B3A" w14:textId="77777777" w:rsidTr="00C02B52">
        <w:tc>
          <w:tcPr>
            <w:tcW w:w="486" w:type="dxa"/>
            <w:shd w:val="clear" w:color="auto" w:fill="auto"/>
            <w:vAlign w:val="center"/>
          </w:tcPr>
          <w:p w14:paraId="741DC8FB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5B43A99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8CB55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DD6E38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7075C39C" w14:textId="77777777" w:rsidTr="00C02B5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F1EF496" w14:textId="77777777" w:rsidR="00D065D6" w:rsidRPr="00E520EF" w:rsidRDefault="00D065D6" w:rsidP="00D065D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19A1A80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F76BA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5405508218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9C6A0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1145476165317</w:t>
            </w:r>
          </w:p>
        </w:tc>
      </w:tr>
    </w:tbl>
    <w:p w14:paraId="70DE2F8E" w14:textId="77777777" w:rsidR="00D065D6" w:rsidRPr="003212FD" w:rsidRDefault="00D065D6" w:rsidP="00D065D6">
      <w:pPr>
        <w:spacing w:before="120" w:after="24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6D34C68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326E1F6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5B76C57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8C41482" w14:textId="77777777" w:rsidR="00D065D6" w:rsidRPr="003212FD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05537CF9" w14:textId="77777777" w:rsidR="00D065D6" w:rsidRDefault="00D065D6" w:rsidP="00D065D6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 xml:space="preserve">Внести изменения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D065D6" w:rsidRPr="00E520EF" w14:paraId="5977F79C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358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2B39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50B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60F2" w14:textId="77777777" w:rsidR="00D065D6" w:rsidRPr="00E520EF" w:rsidRDefault="00D065D6" w:rsidP="00C02B5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5D6" w:rsidRPr="00E520EF" w14:paraId="193DEE2C" w14:textId="77777777" w:rsidTr="00C02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F163" w14:textId="77777777" w:rsidR="00D065D6" w:rsidRPr="00E520EF" w:rsidRDefault="00D065D6" w:rsidP="00D065D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B5F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7B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5405508218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2429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1145476165317</w:t>
            </w:r>
          </w:p>
        </w:tc>
      </w:tr>
    </w:tbl>
    <w:p w14:paraId="77E6C714" w14:textId="77777777" w:rsidR="00D065D6" w:rsidRDefault="00D065D6" w:rsidP="00D065D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B7033D6" w14:textId="77777777" w:rsidR="00D065D6" w:rsidRDefault="00D065D6" w:rsidP="00D065D6">
      <w:pPr>
        <w:ind w:left="720"/>
        <w:jc w:val="both"/>
        <w:rPr>
          <w:sz w:val="20"/>
          <w:szCs w:val="20"/>
        </w:rPr>
      </w:pPr>
    </w:p>
    <w:p w14:paraId="4A819666" w14:textId="77777777" w:rsidR="00D065D6" w:rsidRDefault="00D065D6" w:rsidP="00D065D6">
      <w:pPr>
        <w:ind w:left="720"/>
        <w:jc w:val="both"/>
        <w:rPr>
          <w:sz w:val="20"/>
          <w:szCs w:val="20"/>
        </w:rPr>
      </w:pPr>
    </w:p>
    <w:p w14:paraId="6873920E" w14:textId="77777777" w:rsidR="00D065D6" w:rsidRDefault="00D065D6" w:rsidP="00D065D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4B71C79" w14:textId="77777777" w:rsidR="00D065D6" w:rsidRDefault="00D065D6" w:rsidP="00D065D6">
      <w:pPr>
        <w:jc w:val="both"/>
        <w:rPr>
          <w:sz w:val="20"/>
          <w:szCs w:val="20"/>
        </w:rPr>
      </w:pPr>
    </w:p>
    <w:p w14:paraId="6FCC0B52" w14:textId="77777777" w:rsidR="00D065D6" w:rsidRDefault="00D065D6" w:rsidP="00D065D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1DB3FEE" w14:textId="77777777" w:rsidR="00D065D6" w:rsidRDefault="00D065D6" w:rsidP="00D065D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33039BE" w14:textId="77777777" w:rsidR="00D065D6" w:rsidRDefault="00D065D6" w:rsidP="00D065D6">
      <w:pPr>
        <w:jc w:val="both"/>
        <w:rPr>
          <w:sz w:val="20"/>
          <w:szCs w:val="20"/>
        </w:rPr>
      </w:pPr>
    </w:p>
    <w:p w14:paraId="7C241546" w14:textId="77777777" w:rsidR="00D065D6" w:rsidRDefault="00D065D6" w:rsidP="00D065D6">
      <w:pPr>
        <w:ind w:left="360"/>
        <w:jc w:val="both"/>
        <w:rPr>
          <w:sz w:val="20"/>
          <w:szCs w:val="20"/>
        </w:rPr>
      </w:pPr>
    </w:p>
    <w:p w14:paraId="0F511AD0" w14:textId="77777777" w:rsidR="00D065D6" w:rsidRPr="00367B81" w:rsidRDefault="00D065D6" w:rsidP="00D065D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57E651F" w14:textId="77777777" w:rsidR="00D065D6" w:rsidRPr="00367B81" w:rsidRDefault="00D065D6" w:rsidP="00D065D6">
      <w:pPr>
        <w:ind w:left="360"/>
        <w:jc w:val="both"/>
        <w:rPr>
          <w:sz w:val="20"/>
          <w:szCs w:val="20"/>
        </w:rPr>
      </w:pPr>
    </w:p>
    <w:p w14:paraId="4CFA1BA5" w14:textId="77777777" w:rsidR="00D065D6" w:rsidRPr="00367B81" w:rsidRDefault="00D065D6" w:rsidP="00D065D6">
      <w:pPr>
        <w:ind w:left="360"/>
        <w:jc w:val="both"/>
        <w:rPr>
          <w:sz w:val="20"/>
          <w:szCs w:val="20"/>
        </w:rPr>
      </w:pPr>
    </w:p>
    <w:p w14:paraId="32036A6D" w14:textId="77777777" w:rsidR="00D065D6" w:rsidRDefault="00D065D6" w:rsidP="00D065D6">
      <w:pPr>
        <w:ind w:left="360"/>
        <w:rPr>
          <w:sz w:val="24"/>
        </w:rPr>
        <w:sectPr w:rsidR="00D065D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169723" w14:textId="77777777" w:rsidR="00D065D6" w:rsidRDefault="00D065D6" w:rsidP="00D065D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63</w:t>
      </w:r>
    </w:p>
    <w:p w14:paraId="25B0F4C1" w14:textId="77777777" w:rsidR="00D065D6" w:rsidRDefault="00D065D6" w:rsidP="00D065D6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435"/>
        <w:gridCol w:w="836"/>
        <w:gridCol w:w="1140"/>
        <w:gridCol w:w="877"/>
        <w:gridCol w:w="1302"/>
        <w:gridCol w:w="1837"/>
        <w:gridCol w:w="1552"/>
      </w:tblGrid>
      <w:tr w:rsidR="00D065D6" w:rsidRPr="00CF0653" w14:paraId="26C54562" w14:textId="77777777" w:rsidTr="00C02B5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A5E31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B9D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7F09E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BD89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60B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375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2B7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DB3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6FE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D065D6" w:rsidRPr="00CF0653" w14:paraId="775596B6" w14:textId="77777777" w:rsidTr="00C02B5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289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BFB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3F498E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F576FE" w14:textId="77777777" w:rsidR="00D065D6" w:rsidRPr="00CF0653" w:rsidRDefault="00D065D6" w:rsidP="00C02B5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722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0C9DCBF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33F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A00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FCF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B35AB4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F33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020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1B57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224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A6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CA23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D99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B8D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DF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4A47AB48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93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2AD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«ВЕЛЕС-ИНВЕСТ» / ООО «ВЕЛЕС-ИНВЕСТ»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350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5433959396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D15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1165476169891</w:t>
            </w:r>
          </w:p>
          <w:p w14:paraId="1A74613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  <w:r w:rsidRPr="00C72947">
              <w:rPr>
                <w:sz w:val="20"/>
                <w:szCs w:val="20"/>
              </w:rPr>
              <w:t>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62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04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Братцев Роман Вячеславович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5DD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630526</w:t>
            </w:r>
            <w:r w:rsidRPr="00CF0653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Новосибирский р-н, сельсовет Мичуринский, пос. Юный Ленинец</w:t>
            </w:r>
            <w:r w:rsidRPr="00CF0653">
              <w:rPr>
                <w:sz w:val="20"/>
                <w:szCs w:val="20"/>
              </w:rPr>
              <w:t xml:space="preserve">, </w:t>
            </w:r>
            <w:r w:rsidRPr="00C7294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lastRenderedPageBreak/>
              <w:t>Ишимская, д. 65, пом. 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E95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C72947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-913-478-94-04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63EF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E7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DFE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40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BB33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39E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A6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7ACC232A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BA87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0EC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«Стройпоставка» / ООО «Стройпоставка»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2C72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5405959073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BAB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1155476064985</w:t>
            </w:r>
          </w:p>
          <w:p w14:paraId="5BEB092F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6A6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1B2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Святослав Иванович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904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630102, </w:t>
            </w:r>
            <w:r w:rsidRPr="00CF0653">
              <w:rPr>
                <w:sz w:val="20"/>
                <w:szCs w:val="20"/>
              </w:rPr>
              <w:t>Российская Федерация,</w:t>
            </w:r>
            <w:r>
              <w:rPr>
                <w:sz w:val="20"/>
                <w:szCs w:val="20"/>
              </w:rPr>
              <w:t xml:space="preserve"> г. Новосибирск, ул. Кирова, д. 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1FA3" w14:textId="77777777" w:rsidR="00D065D6" w:rsidRPr="00C72947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8-923-157-79-52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177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8CF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A4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24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450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C53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F2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0E89829C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DF8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26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«ИНТЕРСТРОЙ» / ООО «ИНТЕРСТРОЙ»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7F4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5401953024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5A2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1155476049222</w:t>
            </w:r>
          </w:p>
          <w:p w14:paraId="107BA11A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D3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F69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Когаморцев Сергей 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40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630084, Российская Федерация, г. Новосибирск, ул. Дениса Давыдова, д. 1/2, кв. 106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16E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239-09-98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558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FBF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91E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880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0D9C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B9D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384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2D92CA1F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4A0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2AE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Строительная компания «СибСтройМонтаж» / ООО СК «СибСтройМонтаж»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DE9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5404036805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F2C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1165476114011</w:t>
            </w:r>
          </w:p>
          <w:p w14:paraId="05E5C86C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9E1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84B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Янгалычев Эльдар Рамильевич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575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630073, Российская Федерация, г. Новосибирск, ул. Стартовая, д. 1, кв. 637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45AB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213-75-66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BDA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86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BD8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F1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D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D9D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B4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57482D8B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453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5C7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«СК РУБИКОН» / ООО «СК РУБИКОН»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66B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5403025310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62FD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1165476205124</w:t>
            </w:r>
          </w:p>
          <w:p w14:paraId="58875129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626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AFF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Бутенко Элина Евгеньевна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E48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630088, Российская Федерация, г. Новосибирск, ул. Петухова, д. 17, корп. 3, оф. 216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C276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8-953-789-94-84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78C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5E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0CF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C58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2ED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D877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CF0653">
              <w:rPr>
                <w:spacing w:val="-6"/>
                <w:sz w:val="20"/>
                <w:szCs w:val="20"/>
              </w:rPr>
              <w:t xml:space="preserve"> выполнять работы  на опасных, технически сложных и уникальных объектах  капитального строительства (кроме объектов </w:t>
            </w:r>
            <w:r w:rsidRPr="00CF0653">
              <w:rPr>
                <w:spacing w:val="-6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2F5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5EB273AD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4B6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D37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«Глобус-Альянс» / ООО «Глобус-Альянс»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289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5404449930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FC3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1115476146873</w:t>
            </w:r>
          </w:p>
          <w:p w14:paraId="64DFAE8E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5AF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C3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Евгений Анатольевич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B64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630132, Российская Федерация, г. Новосибирск, Проспект Димитрова, д. 7, оф. 702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221" w14:textId="77777777" w:rsidR="00D065D6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8-913-706-74-06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DEC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9B9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085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EA5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8A1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42A" w14:textId="77777777" w:rsidR="00D065D6" w:rsidRDefault="00D065D6" w:rsidP="00C02B5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62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0C9F11" w14:textId="77777777" w:rsidR="00D065D6" w:rsidRDefault="00D065D6" w:rsidP="00D065D6">
      <w:pPr>
        <w:rPr>
          <w:sz w:val="20"/>
          <w:szCs w:val="20"/>
        </w:rPr>
      </w:pPr>
    </w:p>
    <w:p w14:paraId="223F4C9C" w14:textId="77777777" w:rsidR="00D065D6" w:rsidRDefault="00D065D6" w:rsidP="00D065D6">
      <w:pPr>
        <w:rPr>
          <w:sz w:val="20"/>
          <w:szCs w:val="20"/>
        </w:rPr>
      </w:pPr>
    </w:p>
    <w:p w14:paraId="716AB2D8" w14:textId="77777777" w:rsidR="00D065D6" w:rsidRPr="00367B81" w:rsidRDefault="00D065D6" w:rsidP="00D065D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55BEED3" w14:textId="77777777" w:rsidR="00D065D6" w:rsidRDefault="00D065D6" w:rsidP="00D065D6">
      <w:pPr>
        <w:ind w:left="360"/>
        <w:jc w:val="both"/>
        <w:rPr>
          <w:sz w:val="20"/>
          <w:szCs w:val="20"/>
        </w:rPr>
      </w:pPr>
    </w:p>
    <w:p w14:paraId="52E5CCEC" w14:textId="77777777" w:rsidR="00D065D6" w:rsidRPr="00177B1A" w:rsidRDefault="00D065D6" w:rsidP="00D065D6">
      <w:pPr>
        <w:ind w:left="360"/>
        <w:jc w:val="both"/>
        <w:rPr>
          <w:sz w:val="20"/>
          <w:szCs w:val="20"/>
        </w:rPr>
      </w:pPr>
    </w:p>
    <w:p w14:paraId="54F36362" w14:textId="77777777" w:rsidR="00D065D6" w:rsidRDefault="00D065D6" w:rsidP="00D065D6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83884CA" w14:textId="77777777" w:rsidR="00D065D6" w:rsidRDefault="00D065D6" w:rsidP="00D065D6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63</w:t>
      </w:r>
    </w:p>
    <w:p w14:paraId="4B4AF939" w14:textId="77777777" w:rsidR="00D065D6" w:rsidRDefault="00D065D6" w:rsidP="00D065D6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p w14:paraId="1647D042" w14:textId="77777777" w:rsidR="00D065D6" w:rsidRDefault="00D065D6" w:rsidP="00D065D6">
      <w:pPr>
        <w:jc w:val="right"/>
        <w:rPr>
          <w:sz w:val="20"/>
          <w:szCs w:val="20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435"/>
        <w:gridCol w:w="836"/>
        <w:gridCol w:w="1140"/>
        <w:gridCol w:w="877"/>
        <w:gridCol w:w="1302"/>
        <w:gridCol w:w="1837"/>
        <w:gridCol w:w="1552"/>
      </w:tblGrid>
      <w:tr w:rsidR="00D065D6" w:rsidRPr="00CF0653" w14:paraId="2383F1E7" w14:textId="77777777" w:rsidTr="00C02B5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D3191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по реестру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D5C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0231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BEC3E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EB8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FEA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5A4" w14:textId="77777777" w:rsidR="00D065D6" w:rsidRDefault="00D065D6" w:rsidP="00C02B52">
            <w:pPr>
              <w:ind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  <w:p w14:paraId="13B77DAB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644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A92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D065D6" w:rsidRPr="00CF0653" w14:paraId="1F9C3204" w14:textId="77777777" w:rsidTr="00C02B5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E836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96D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51EADA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CAB8623" w14:textId="77777777" w:rsidR="00D065D6" w:rsidRPr="00CF0653" w:rsidRDefault="00D065D6" w:rsidP="00C02B5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B77F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C9D4141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458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39E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176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4FE8645" w14:textId="77777777" w:rsidR="00D065D6" w:rsidRPr="00CF0653" w:rsidRDefault="00D065D6" w:rsidP="00C02B5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D11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384" w14:textId="77777777" w:rsidR="00D065D6" w:rsidRPr="00CF0653" w:rsidRDefault="00D065D6" w:rsidP="00C02B5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65E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C75" w14:textId="77777777" w:rsidR="00D065D6" w:rsidRPr="00CF0653" w:rsidRDefault="00D065D6" w:rsidP="00C02B5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2D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71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A2B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8C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602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  <w:tr w:rsidR="00D065D6" w:rsidRPr="00CF0653" w14:paraId="1FB1387F" w14:textId="77777777" w:rsidTr="00C02B5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D86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EC0" w14:textId="77777777" w:rsidR="00D065D6" w:rsidRPr="00370636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lastRenderedPageBreak/>
              <w:t>ООО СК «</w:t>
            </w:r>
            <w:r w:rsidRPr="00627833">
              <w:rPr>
                <w:sz w:val="20"/>
                <w:szCs w:val="20"/>
              </w:rPr>
              <w:t>АТИС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A1F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lastRenderedPageBreak/>
              <w:t>5405508218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017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1145476165317 13.12.2014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17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D71C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Смолко Евгений Александрович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14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630028</w:t>
            </w:r>
            <w:r w:rsidRPr="00CF0653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г. Новосибирск</w:t>
            </w:r>
            <w:r w:rsidRPr="00CF0653">
              <w:rPr>
                <w:sz w:val="20"/>
                <w:szCs w:val="20"/>
              </w:rPr>
              <w:t xml:space="preserve">, </w:t>
            </w:r>
            <w:r w:rsidRPr="00627833">
              <w:rPr>
                <w:sz w:val="20"/>
                <w:szCs w:val="20"/>
              </w:rPr>
              <w:t>ул. Ленинградская</w:t>
            </w:r>
            <w:r>
              <w:rPr>
                <w:sz w:val="20"/>
                <w:szCs w:val="20"/>
              </w:rPr>
              <w:t xml:space="preserve">, </w:t>
            </w:r>
            <w:r w:rsidRPr="00627833">
              <w:rPr>
                <w:sz w:val="20"/>
                <w:szCs w:val="20"/>
              </w:rPr>
              <w:t>д. 349</w:t>
            </w:r>
            <w:r>
              <w:rPr>
                <w:sz w:val="20"/>
                <w:szCs w:val="20"/>
              </w:rPr>
              <w:t>, пом. 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22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 w:rsidRPr="00627833">
              <w:rPr>
                <w:sz w:val="20"/>
                <w:szCs w:val="20"/>
              </w:rPr>
              <w:t>(383) 213-21-46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E4F" w14:textId="77777777" w:rsidR="00D065D6" w:rsidRPr="00CF0653" w:rsidRDefault="00D065D6" w:rsidP="00C02B5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0BA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26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500 млн. руб. (2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169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23C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083" w14:textId="77777777" w:rsidR="00D065D6" w:rsidRPr="00E77402" w:rsidRDefault="00D065D6" w:rsidP="00C02B52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CF0653">
              <w:rPr>
                <w:spacing w:val="-6"/>
                <w:sz w:val="20"/>
                <w:szCs w:val="20"/>
              </w:rPr>
              <w:t xml:space="preserve">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DD3" w14:textId="77777777" w:rsidR="00D065D6" w:rsidRPr="00CF0653" w:rsidRDefault="00D065D6" w:rsidP="00C02B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D128BD" w14:textId="77777777" w:rsidR="00D065D6" w:rsidRDefault="00D065D6" w:rsidP="00D065D6">
      <w:pPr>
        <w:rPr>
          <w:sz w:val="20"/>
          <w:szCs w:val="20"/>
        </w:rPr>
      </w:pPr>
    </w:p>
    <w:p w14:paraId="2F14DB3D" w14:textId="77777777" w:rsidR="00D065D6" w:rsidRDefault="00D065D6" w:rsidP="00D065D6">
      <w:pPr>
        <w:rPr>
          <w:sz w:val="20"/>
          <w:szCs w:val="20"/>
        </w:rPr>
      </w:pPr>
    </w:p>
    <w:p w14:paraId="4E2B814F" w14:textId="77777777" w:rsidR="00D065D6" w:rsidRPr="00367B81" w:rsidRDefault="00D065D6" w:rsidP="00D065D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60C9ED8" w14:textId="77777777" w:rsidR="00D065D6" w:rsidRDefault="00D065D6" w:rsidP="00D065D6">
      <w:pPr>
        <w:ind w:left="360"/>
        <w:jc w:val="both"/>
        <w:rPr>
          <w:sz w:val="20"/>
          <w:szCs w:val="20"/>
        </w:rPr>
      </w:pPr>
    </w:p>
    <w:p w14:paraId="5D36BAEE" w14:textId="77777777" w:rsidR="00D065D6" w:rsidRPr="00177B1A" w:rsidRDefault="00D065D6" w:rsidP="00D065D6">
      <w:pPr>
        <w:ind w:left="360"/>
        <w:jc w:val="both"/>
        <w:rPr>
          <w:sz w:val="20"/>
          <w:szCs w:val="20"/>
        </w:rPr>
      </w:pPr>
    </w:p>
    <w:p w14:paraId="17AE1D0C" w14:textId="77777777" w:rsidR="00D065D6" w:rsidRDefault="00D065D6" w:rsidP="00D065D6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D9D0E02" w14:textId="77777777" w:rsidR="00D065D6" w:rsidRPr="00142792" w:rsidRDefault="00D065D6" w:rsidP="00D065D6">
      <w:pPr>
        <w:rPr>
          <w:sz w:val="20"/>
          <w:szCs w:val="20"/>
        </w:rPr>
      </w:pPr>
    </w:p>
    <w:p w14:paraId="5D2F227D" w14:textId="77777777" w:rsidR="00D065D6" w:rsidRPr="00142792" w:rsidRDefault="00D065D6" w:rsidP="00D065D6">
      <w:pPr>
        <w:rPr>
          <w:sz w:val="20"/>
          <w:szCs w:val="20"/>
        </w:rPr>
      </w:pPr>
    </w:p>
    <w:p w14:paraId="095EFDB4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055A" w14:textId="77777777" w:rsidR="00E72849" w:rsidRDefault="00D065D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1935C4" w14:textId="77777777" w:rsidR="00E72849" w:rsidRDefault="00D065D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339D" w14:textId="77777777" w:rsidR="00E72849" w:rsidRDefault="00D065D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165D990" w14:textId="77777777" w:rsidR="00E72849" w:rsidRDefault="00D065D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9E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E625F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96813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D6"/>
    <w:rsid w:val="004C3788"/>
    <w:rsid w:val="00D065D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0AE87"/>
  <w15:chartTrackingRefBased/>
  <w15:docId w15:val="{87660EA8-418B-4DA9-B7C4-783CBCE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65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5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65D6"/>
  </w:style>
  <w:style w:type="paragraph" w:customStyle="1" w:styleId="Standard">
    <w:name w:val="Standard"/>
    <w:rsid w:val="00D065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2353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2017-10-11T09:24:00Z</dcterms:created>
  <dcterms:modified xsi:type="dcterms:W3CDTF">2017-10-11T09:24:00Z</dcterms:modified>
</cp:coreProperties>
</file>